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0120AB" w:rsidRDefault="00A02A86" w:rsidP="00EA50C4">
      <w:pPr>
        <w:ind w:left="-142"/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715125" cy="9105900"/>
            <wp:effectExtent l="19050" t="19050" r="28575" b="190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4" t="1256" r="2504" b="1739"/>
                    <a:stretch/>
                  </pic:blipFill>
                  <pic:spPr bwMode="auto">
                    <a:xfrm>
                      <a:off x="0" y="0"/>
                      <a:ext cx="6716625" cy="910793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1A9D" w:rsidRDefault="00DB1A9D" w:rsidP="00DB1A9D">
      <w:pPr>
        <w:tabs>
          <w:tab w:val="left" w:pos="567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Aşağıdaki şekilleri beşer </w:t>
      </w:r>
      <w:proofErr w:type="gramStart"/>
      <w:r>
        <w:rPr>
          <w:rFonts w:ascii="Arial Narrow" w:hAnsi="Arial Narrow"/>
          <w:sz w:val="28"/>
          <w:szCs w:val="28"/>
        </w:rPr>
        <w:t>beşer  gruplandır</w:t>
      </w:r>
      <w:proofErr w:type="gramEnd"/>
      <w:r>
        <w:rPr>
          <w:rFonts w:ascii="Arial Narrow" w:hAnsi="Arial Narrow"/>
          <w:sz w:val="28"/>
          <w:szCs w:val="28"/>
        </w:rPr>
        <w:t xml:space="preserve"> ve bölme işlemi sonucunu yaz.</w:t>
      </w:r>
      <w:r>
        <w:rPr>
          <w:rFonts w:ascii="Arial Narrow" w:hAnsi="Arial Narrow"/>
          <w:sz w:val="28"/>
          <w:szCs w:val="28"/>
        </w:rPr>
        <w:tab/>
      </w:r>
    </w:p>
    <w:p w:rsidR="00DB1A9D" w:rsidRDefault="00DB1A9D" w:rsidP="00BE5700">
      <w:pPr>
        <w:tabs>
          <w:tab w:val="left" w:pos="142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696075" cy="2981325"/>
            <wp:effectExtent l="19050" t="19050" r="28575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2981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BE5700" w:rsidRDefault="00BE5700" w:rsidP="00BE5700">
      <w:pPr>
        <w:tabs>
          <w:tab w:val="left" w:pos="142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Aşağıdaki bölme işlemlerini yapınız.</w:t>
      </w:r>
    </w:p>
    <w:p w:rsidR="00BE5700" w:rsidRPr="00927A5A" w:rsidRDefault="00432EAE" w:rsidP="00BE5700">
      <w:pPr>
        <w:tabs>
          <w:tab w:val="left" w:pos="142"/>
        </w:tabs>
        <w:rPr>
          <w:rFonts w:ascii="Arial Narrow" w:hAnsi="Arial Narrow"/>
          <w:b/>
          <w:sz w:val="10"/>
          <w:szCs w:val="10"/>
        </w:rPr>
      </w:pPr>
      <w:r>
        <w:rPr>
          <w:rFonts w:ascii="Arial Narrow" w:hAnsi="Arial Narrow"/>
          <w:b/>
          <w:noProof/>
          <w:sz w:val="10"/>
          <w:szCs w:val="10"/>
        </w:rPr>
        <w:drawing>
          <wp:inline distT="0" distB="0" distL="0" distR="0">
            <wp:extent cx="6743700" cy="1428750"/>
            <wp:effectExtent l="19050" t="19050" r="19050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4287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5245"/>
      </w:tblGrid>
      <w:tr w:rsidR="00BE5700" w:rsidTr="00432EAE">
        <w:trPr>
          <w:trHeight w:val="3396"/>
        </w:trPr>
        <w:tc>
          <w:tcPr>
            <w:tcW w:w="5387" w:type="dxa"/>
          </w:tcPr>
          <w:p w:rsidR="00BE5700" w:rsidRDefault="00BE5700" w:rsidP="009B2A04">
            <w:pPr>
              <w:tabs>
                <w:tab w:val="left" w:pos="284"/>
                <w:tab w:val="left" w:pos="567"/>
                <w:tab w:val="left" w:pos="1770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161357">
              <w:rPr>
                <w:rFonts w:ascii="Arial Narrow" w:hAnsi="Arial Narrow"/>
                <w:sz w:val="26"/>
                <w:szCs w:val="26"/>
              </w:rPr>
              <w:t>Bir satıcı 18 kg ve 12 kg pirinçleri karıştırarak her biri 5 kg olacak şekilde poşetlere dolduruyor. Bunun için kaç poşet kullanmıştır?</w:t>
            </w:r>
          </w:p>
          <w:p w:rsidR="00BE5700" w:rsidRDefault="00BE5700" w:rsidP="009B2A0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245" w:type="dxa"/>
          </w:tcPr>
          <w:p w:rsidR="00BE5700" w:rsidRDefault="00BE5700" w:rsidP="009B2A04">
            <w:pPr>
              <w:tabs>
                <w:tab w:val="left" w:pos="284"/>
                <w:tab w:val="left" w:pos="567"/>
                <w:tab w:val="left" w:pos="1770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İki </w:t>
            </w:r>
            <w:r w:rsidRPr="00161357">
              <w:rPr>
                <w:rFonts w:ascii="Arial Narrow" w:hAnsi="Arial Narrow"/>
                <w:sz w:val="26"/>
                <w:szCs w:val="26"/>
              </w:rPr>
              <w:t xml:space="preserve">düzine boncuğa </w:t>
            </w:r>
            <w:r>
              <w:rPr>
                <w:rFonts w:ascii="Arial Narrow" w:hAnsi="Arial Narrow"/>
                <w:sz w:val="26"/>
                <w:szCs w:val="26"/>
              </w:rPr>
              <w:t>11</w:t>
            </w:r>
            <w:r w:rsidRPr="00161357">
              <w:rPr>
                <w:rFonts w:ascii="Arial Narrow" w:hAnsi="Arial Narrow"/>
                <w:sz w:val="26"/>
                <w:szCs w:val="26"/>
              </w:rPr>
              <w:t xml:space="preserve"> boncuk ekleyip bu boncuklarla 5 kolye yapıldı. Kolyelerdeki boncuk sayıları eşit olduğuna göre bir kolye yapımında kaç boncuk kullanılmıştır?</w:t>
            </w:r>
          </w:p>
          <w:p w:rsidR="00BE5700" w:rsidRDefault="00BE5700" w:rsidP="009B2A04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E5700" w:rsidTr="00432EAE">
        <w:trPr>
          <w:trHeight w:val="3686"/>
        </w:trPr>
        <w:tc>
          <w:tcPr>
            <w:tcW w:w="5387" w:type="dxa"/>
          </w:tcPr>
          <w:p w:rsidR="00BE5700" w:rsidRPr="006433BE" w:rsidRDefault="00BE5700" w:rsidP="009B2A04">
            <w:pPr>
              <w:tabs>
                <w:tab w:val="left" w:pos="284"/>
                <w:tab w:val="left" w:pos="567"/>
                <w:tab w:val="left" w:pos="1770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6433BE">
              <w:rPr>
                <w:rFonts w:ascii="Arial Narrow" w:hAnsi="Arial Narrow"/>
                <w:sz w:val="26"/>
                <w:szCs w:val="26"/>
              </w:rPr>
              <w:t>Annem 5 tabağa 8 ‘er tane kurabiye koydu ve tepside 5 kurabiye kaldı. Annem tabaklara kaçar tane kurabiye koyarsa tepside kurabiye kalmaz?</w:t>
            </w:r>
          </w:p>
        </w:tc>
        <w:tc>
          <w:tcPr>
            <w:tcW w:w="5245" w:type="dxa"/>
          </w:tcPr>
          <w:p w:rsidR="00BE5700" w:rsidRPr="006433BE" w:rsidRDefault="00BE5700" w:rsidP="009B2A04">
            <w:pPr>
              <w:tabs>
                <w:tab w:val="left" w:pos="284"/>
                <w:tab w:val="left" w:pos="567"/>
                <w:tab w:val="left" w:pos="1770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6433BE">
              <w:rPr>
                <w:rFonts w:ascii="Arial Narrow" w:hAnsi="Arial Narrow"/>
                <w:sz w:val="26"/>
                <w:szCs w:val="26"/>
              </w:rPr>
              <w:t xml:space="preserve">Günde 4 sayfa kitap okuyan </w:t>
            </w:r>
            <w:r w:rsidR="00F13070" w:rsidRPr="00F13070">
              <w:rPr>
                <w:rFonts w:ascii="Arial Narrow" w:hAnsi="Arial Narrow"/>
                <w:sz w:val="26"/>
                <w:szCs w:val="26"/>
              </w:rPr>
              <w:t>Fikret</w:t>
            </w:r>
            <w:r w:rsidRPr="006433BE">
              <w:rPr>
                <w:rFonts w:ascii="Arial Narrow" w:hAnsi="Arial Narrow"/>
                <w:sz w:val="26"/>
                <w:szCs w:val="26"/>
              </w:rPr>
              <w:t xml:space="preserve"> 10 günde okuduğu kitap sayısını 5 günde okumak istiyorsa günde kaç sayfa kitap okumalıdır?</w:t>
            </w:r>
          </w:p>
        </w:tc>
      </w:tr>
    </w:tbl>
    <w:p w:rsidR="00BE5700" w:rsidRPr="00DB1A9D" w:rsidRDefault="00BE5700" w:rsidP="00DB1A9D">
      <w:pPr>
        <w:ind w:left="-142"/>
        <w:rPr>
          <w:rFonts w:ascii="Century Gothic" w:eastAsia="Century Gothic" w:hAnsi="Century Gothic"/>
          <w:sz w:val="2"/>
          <w:szCs w:val="2"/>
        </w:rPr>
      </w:pPr>
    </w:p>
    <w:sectPr w:rsidR="00BE5700" w:rsidRPr="00DB1A9D" w:rsidSect="000120AB">
      <w:headerReference w:type="default" r:id="rId12"/>
      <w:footerReference w:type="default" r:id="rId13"/>
      <w:headerReference w:type="first" r:id="rId14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CE" w:rsidRDefault="00B11CCE">
      <w:r>
        <w:separator/>
      </w:r>
    </w:p>
  </w:endnote>
  <w:endnote w:type="continuationSeparator" w:id="0">
    <w:p w:rsidR="00B11CCE" w:rsidRDefault="00B1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06831EB" wp14:editId="084FACD6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3A64483" wp14:editId="4C9F4D53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60289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60289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CE" w:rsidRDefault="00B11CCE">
      <w:r>
        <w:separator/>
      </w:r>
    </w:p>
  </w:footnote>
  <w:footnote w:type="continuationSeparator" w:id="0">
    <w:p w:rsidR="00B11CCE" w:rsidRDefault="00B11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4E4B47C" wp14:editId="04ECEDB7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664D2F" wp14:editId="6DABCA5B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7EED6E" wp14:editId="0A679637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A7C32" wp14:editId="1E7B5731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60289D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60289D">
                      <w:rPr>
                        <w:rFonts w:asciiTheme="majorHAnsi" w:hAnsiTheme="majorHAnsi"/>
                        <w:i/>
                        <w:noProof/>
                      </w:rPr>
                      <w:t>11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CCCC225" wp14:editId="5641135B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62B51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1F6D96"/>
    <w:rsid w:val="00204AB0"/>
    <w:rsid w:val="00220774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437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32EAE"/>
    <w:rsid w:val="0045252B"/>
    <w:rsid w:val="00461A26"/>
    <w:rsid w:val="00465107"/>
    <w:rsid w:val="00474402"/>
    <w:rsid w:val="00475AF2"/>
    <w:rsid w:val="0048057C"/>
    <w:rsid w:val="00481F4D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289D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3E22"/>
    <w:rsid w:val="00734934"/>
    <w:rsid w:val="00771BC7"/>
    <w:rsid w:val="00774E8A"/>
    <w:rsid w:val="00786C56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26CF3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59FC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02A86"/>
    <w:rsid w:val="00A110EE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1CCE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00B"/>
    <w:rsid w:val="00BA1FA6"/>
    <w:rsid w:val="00BB2C5D"/>
    <w:rsid w:val="00BB49E3"/>
    <w:rsid w:val="00BC5E9F"/>
    <w:rsid w:val="00BC7954"/>
    <w:rsid w:val="00BD230C"/>
    <w:rsid w:val="00BD5328"/>
    <w:rsid w:val="00BD68AC"/>
    <w:rsid w:val="00BE5700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B1A9D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3070"/>
    <w:rsid w:val="00F174E3"/>
    <w:rsid w:val="00F265AF"/>
    <w:rsid w:val="00F35A9F"/>
    <w:rsid w:val="00F36246"/>
    <w:rsid w:val="00F43067"/>
    <w:rsid w:val="00F4400F"/>
    <w:rsid w:val="00F6236C"/>
    <w:rsid w:val="00F73C36"/>
    <w:rsid w:val="00F75663"/>
    <w:rsid w:val="00F90448"/>
    <w:rsid w:val="00F94E48"/>
    <w:rsid w:val="00F96412"/>
    <w:rsid w:val="00FA1940"/>
    <w:rsid w:val="00FA2C96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61B4B-1B12-4024-AE52-02AC1BBF6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13</cp:revision>
  <cp:lastPrinted>2017-12-10T16:17:00Z</cp:lastPrinted>
  <dcterms:created xsi:type="dcterms:W3CDTF">2018-01-27T21:17:00Z</dcterms:created>
  <dcterms:modified xsi:type="dcterms:W3CDTF">2018-03-11T08:01:00Z</dcterms:modified>
</cp:coreProperties>
</file>